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20" w:rsidRPr="00244DB5" w:rsidRDefault="00D85520" w:rsidP="00244DB5">
      <w:pPr>
        <w:jc w:val="center"/>
        <w:rPr>
          <w:b/>
          <w:sz w:val="40"/>
          <w:u w:val="single"/>
        </w:rPr>
      </w:pPr>
      <w:r w:rsidRPr="00244DB5">
        <w:rPr>
          <w:b/>
          <w:sz w:val="40"/>
          <w:u w:val="single"/>
        </w:rPr>
        <w:t>Study Guide for Quiz #2:</w:t>
      </w:r>
    </w:p>
    <w:p w:rsidR="00CB6E4D" w:rsidRDefault="00CB6E4D">
      <w:pPr>
        <w:rPr>
          <w:b/>
        </w:rPr>
      </w:pPr>
    </w:p>
    <w:p w:rsidR="00D85520" w:rsidRPr="00CB6E4D" w:rsidRDefault="00CB6E4D">
      <w:pPr>
        <w:rPr>
          <w:b/>
        </w:rPr>
      </w:pPr>
      <w:r w:rsidRPr="00CB6E4D">
        <w:rPr>
          <w:b/>
        </w:rPr>
        <w:t>Focus on TOC #14: Sustainability Notes</w:t>
      </w:r>
    </w:p>
    <w:p w:rsidR="00D85520" w:rsidRDefault="00D85520"/>
    <w:p w:rsidR="00D85520" w:rsidRDefault="00D85520" w:rsidP="00D85520">
      <w:pPr>
        <w:pStyle w:val="ListParagraph"/>
        <w:numPr>
          <w:ilvl w:val="0"/>
          <w:numId w:val="1"/>
        </w:numPr>
      </w:pPr>
      <w:r>
        <w:t>What do primary producers “eat”? Basically wh</w:t>
      </w:r>
      <w:r w:rsidR="000E19C6">
        <w:t>e</w:t>
      </w:r>
      <w:r>
        <w:t>re do they get their energy?</w:t>
      </w:r>
    </w:p>
    <w:p w:rsidR="00D85520" w:rsidRDefault="00D85520" w:rsidP="00D85520">
      <w:pPr>
        <w:pStyle w:val="ListParagraph"/>
        <w:numPr>
          <w:ilvl w:val="0"/>
          <w:numId w:val="1"/>
        </w:numPr>
      </w:pPr>
      <w:r>
        <w:t xml:space="preserve">What would the effect on cows be if we turned off the sun? (talk about the food chain) </w:t>
      </w:r>
    </w:p>
    <w:p w:rsidR="00D85520" w:rsidRDefault="000E19C6" w:rsidP="00D85520">
      <w:pPr>
        <w:pStyle w:val="ListParagraph"/>
        <w:numPr>
          <w:ilvl w:val="0"/>
          <w:numId w:val="1"/>
        </w:numPr>
      </w:pPr>
      <w:r>
        <w:t>What</w:t>
      </w:r>
      <w:r w:rsidR="00D85520">
        <w:t xml:space="preserve"> are the requirements for successful </w:t>
      </w:r>
      <w:proofErr w:type="spellStart"/>
      <w:r w:rsidR="00D85520">
        <w:t>ag</w:t>
      </w:r>
      <w:proofErr w:type="spellEnd"/>
      <w:r w:rsidR="00D85520">
        <w:t>?</w:t>
      </w:r>
    </w:p>
    <w:p w:rsidR="00D85520" w:rsidRPr="00D85520" w:rsidRDefault="00D85520" w:rsidP="00D85520">
      <w:pPr>
        <w:pStyle w:val="ListParagraph"/>
        <w:numPr>
          <w:ilvl w:val="0"/>
          <w:numId w:val="1"/>
        </w:numPr>
      </w:pPr>
      <w:r w:rsidRPr="00D85520">
        <w:t xml:space="preserve">Define soil erosion and its effect on agriculture </w:t>
      </w:r>
    </w:p>
    <w:p w:rsidR="00D85520" w:rsidRDefault="000E19C6" w:rsidP="00D85520">
      <w:pPr>
        <w:pStyle w:val="ListParagraph"/>
        <w:numPr>
          <w:ilvl w:val="0"/>
          <w:numId w:val="1"/>
        </w:numPr>
      </w:pPr>
      <w:r>
        <w:t>How</w:t>
      </w:r>
      <w:r w:rsidR="00D85520">
        <w:t xml:space="preserve"> can we reduce soil erosion? </w:t>
      </w:r>
    </w:p>
    <w:p w:rsidR="00D85520" w:rsidRPr="00D85520" w:rsidRDefault="00D85520" w:rsidP="00D85520">
      <w:pPr>
        <w:pStyle w:val="ListParagraph"/>
        <w:numPr>
          <w:ilvl w:val="0"/>
          <w:numId w:val="1"/>
        </w:numPr>
      </w:pPr>
      <w:r w:rsidRPr="00D85520">
        <w:t xml:space="preserve">List two problems with using pesticides in agriculture </w:t>
      </w:r>
    </w:p>
    <w:p w:rsidR="00D85520" w:rsidRDefault="00D85520" w:rsidP="000E19C6">
      <w:pPr>
        <w:pStyle w:val="ListParagraph"/>
        <w:numPr>
          <w:ilvl w:val="0"/>
          <w:numId w:val="1"/>
        </w:numPr>
      </w:pPr>
      <w:r w:rsidRPr="00D85520">
        <w:t>Why is beef not sustainable?</w:t>
      </w:r>
    </w:p>
    <w:p w:rsidR="00D85520" w:rsidRDefault="00D85520" w:rsidP="00D85520">
      <w:pPr>
        <w:pStyle w:val="ListParagraph"/>
        <w:numPr>
          <w:ilvl w:val="0"/>
          <w:numId w:val="1"/>
        </w:numPr>
      </w:pPr>
      <w:r>
        <w:t xml:space="preserve">Can the earth support more </w:t>
      </w:r>
      <w:r w:rsidR="000E19C6">
        <w:t>vegetarians</w:t>
      </w:r>
      <w:r>
        <w:t xml:space="preserve"> or meat eater? Why?</w:t>
      </w:r>
    </w:p>
    <w:p w:rsidR="00D85520" w:rsidRPr="00D85520" w:rsidRDefault="00D85520" w:rsidP="00D85520">
      <w:pPr>
        <w:pStyle w:val="ListParagraph"/>
        <w:numPr>
          <w:ilvl w:val="0"/>
          <w:numId w:val="1"/>
        </w:numPr>
      </w:pPr>
      <w:r w:rsidRPr="00D85520">
        <w:t xml:space="preserve">Calculate how much energy is lost by the third level (secondary consumers) </w:t>
      </w:r>
    </w:p>
    <w:p w:rsidR="00D85520" w:rsidRPr="00D85520" w:rsidRDefault="00D85520" w:rsidP="00D85520">
      <w:pPr>
        <w:pStyle w:val="ListParagraph"/>
        <w:numPr>
          <w:ilvl w:val="0"/>
          <w:numId w:val="1"/>
        </w:numPr>
      </w:pPr>
      <w:r w:rsidRPr="00D85520">
        <w:t>Where is the energy go?</w:t>
      </w:r>
    </w:p>
    <w:p w:rsidR="005E1A83" w:rsidRDefault="00CB6E4D" w:rsidP="000E19C6">
      <w:pPr>
        <w:ind w:left="360"/>
      </w:pPr>
    </w:p>
    <w:sectPr w:rsidR="005E1A83" w:rsidSect="006174F1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B5" w:rsidRDefault="00244DB5">
    <w:pPr>
      <w:pStyle w:val="Header"/>
    </w:pPr>
    <w:r>
      <w:t>Integrated Science 3-4</w:t>
    </w:r>
    <w:r>
      <w:tab/>
      <w:t>Population/Ag</w:t>
    </w:r>
    <w:r>
      <w:tab/>
      <w:t>Ms. Dallara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5860"/>
    <w:multiLevelType w:val="hybridMultilevel"/>
    <w:tmpl w:val="5CF22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5520"/>
    <w:rsid w:val="000E19C6"/>
    <w:rsid w:val="00244DB5"/>
    <w:rsid w:val="006F2153"/>
    <w:rsid w:val="00822223"/>
    <w:rsid w:val="00CB6E4D"/>
    <w:rsid w:val="00D8552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85520"/>
    <w:pPr>
      <w:ind w:left="720"/>
      <w:contextualSpacing/>
    </w:pPr>
  </w:style>
  <w:style w:type="paragraph" w:styleId="NormalWeb">
    <w:name w:val="Normal (Web)"/>
    <w:basedOn w:val="Normal"/>
    <w:uiPriority w:val="99"/>
    <w:rsid w:val="00D8552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44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DB5"/>
  </w:style>
  <w:style w:type="paragraph" w:styleId="Footer">
    <w:name w:val="footer"/>
    <w:basedOn w:val="Normal"/>
    <w:link w:val="FooterChar"/>
    <w:uiPriority w:val="99"/>
    <w:semiHidden/>
    <w:unhideWhenUsed/>
    <w:rsid w:val="00244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Macintosh Word</Application>
  <DocSecurity>0</DocSecurity>
  <Lines>3</Lines>
  <Paragraphs>1</Paragraphs>
  <ScaleCrop>false</ScaleCrop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dcterms:created xsi:type="dcterms:W3CDTF">2012-01-31T00:57:00Z</dcterms:created>
  <dcterms:modified xsi:type="dcterms:W3CDTF">2012-01-31T06:54:00Z</dcterms:modified>
</cp:coreProperties>
</file>